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D19D" w14:textId="77777777" w:rsidR="005E301F" w:rsidRDefault="00454E48">
      <w:r>
        <w:t>OSNOVNA ŠKOLA JAGODE TRUHELKE</w:t>
      </w:r>
    </w:p>
    <w:p w14:paraId="253B3DD7" w14:textId="77777777" w:rsidR="00454E48" w:rsidRDefault="00454E48">
      <w:r>
        <w:t>Crkvena ulica 23, 31 000 OSIJEK</w:t>
      </w:r>
    </w:p>
    <w:p w14:paraId="6CC037B8" w14:textId="2FDDD3CE" w:rsidR="00454E48" w:rsidRDefault="00454E48">
      <w:r>
        <w:t>KLASA:</w:t>
      </w:r>
      <w:r w:rsidR="00092053">
        <w:t xml:space="preserve"> 406-</w:t>
      </w:r>
      <w:r w:rsidR="000C18E1">
        <w:t>01/25-01/01</w:t>
      </w:r>
    </w:p>
    <w:p w14:paraId="25268D26" w14:textId="5076C2CA" w:rsidR="00454E48" w:rsidRDefault="00454E48">
      <w:r>
        <w:t>URBROJ:</w:t>
      </w:r>
      <w:r w:rsidR="00092053">
        <w:t>2158-1</w:t>
      </w:r>
      <w:r w:rsidR="00E61CA7">
        <w:t>17</w:t>
      </w:r>
      <w:r w:rsidR="00092053">
        <w:t>-01</w:t>
      </w:r>
      <w:r w:rsidR="00E61CA7">
        <w:t>/01</w:t>
      </w:r>
      <w:r w:rsidR="00092053">
        <w:t>-2</w:t>
      </w:r>
      <w:r w:rsidR="00E61CA7">
        <w:t>5</w:t>
      </w:r>
      <w:r w:rsidR="00092053">
        <w:t>-1</w:t>
      </w:r>
    </w:p>
    <w:p w14:paraId="5301B5A8" w14:textId="0AF6F6C5" w:rsidR="00454E48" w:rsidRDefault="00454E48">
      <w:r>
        <w:t xml:space="preserve">U Osijeku, </w:t>
      </w:r>
      <w:r w:rsidR="00E61CA7">
        <w:t>3</w:t>
      </w:r>
      <w:r>
        <w:t>. srpnja 202</w:t>
      </w:r>
      <w:r w:rsidR="00E61CA7">
        <w:t>5</w:t>
      </w:r>
      <w:r>
        <w:t>. godine</w:t>
      </w:r>
    </w:p>
    <w:p w14:paraId="197E094B" w14:textId="6428BBB7" w:rsidR="00454E48" w:rsidRPr="00092053" w:rsidRDefault="00454E48">
      <w:pPr>
        <w:rPr>
          <w:b/>
        </w:rPr>
      </w:pPr>
    </w:p>
    <w:p w14:paraId="21263373" w14:textId="77777777" w:rsidR="00E61CA7" w:rsidRPr="00E61CA7" w:rsidRDefault="00E61CA7" w:rsidP="008B6610">
      <w:pPr>
        <w:ind w:left="708" w:firstLine="708"/>
        <w:rPr>
          <w:b/>
          <w:bCs/>
        </w:rPr>
      </w:pPr>
      <w:r w:rsidRPr="00E61CA7">
        <w:rPr>
          <w:b/>
          <w:bCs/>
        </w:rPr>
        <w:t xml:space="preserve">POZIV NA DOSTAVU PONUDA ZA NABAVKU UDŽBENIKA </w:t>
      </w:r>
    </w:p>
    <w:p w14:paraId="7FA9E878" w14:textId="385F298F" w:rsidR="00454E48" w:rsidRPr="00E61CA7" w:rsidRDefault="00E61CA7" w:rsidP="008B6610">
      <w:pPr>
        <w:ind w:left="1416" w:firstLine="708"/>
        <w:rPr>
          <w:b/>
          <w:bCs/>
        </w:rPr>
      </w:pPr>
      <w:r w:rsidRPr="00E61CA7">
        <w:rPr>
          <w:b/>
          <w:bCs/>
        </w:rPr>
        <w:t>ZA ŠKOLSKU GODINU 2025</w:t>
      </w:r>
      <w:r w:rsidR="008B6610">
        <w:rPr>
          <w:b/>
          <w:bCs/>
        </w:rPr>
        <w:t>.</w:t>
      </w:r>
      <w:r w:rsidRPr="00E61CA7">
        <w:rPr>
          <w:b/>
          <w:bCs/>
        </w:rPr>
        <w:t>/2026.</w:t>
      </w:r>
    </w:p>
    <w:p w14:paraId="34482D78" w14:textId="77777777" w:rsidR="00454E48" w:rsidRDefault="00454E48"/>
    <w:p w14:paraId="6FDF007F" w14:textId="6C136392" w:rsidR="00454E48" w:rsidRDefault="00C25A73">
      <w:r>
        <w:t>Osnovna škola J</w:t>
      </w:r>
      <w:r w:rsidR="00454E48">
        <w:t xml:space="preserve">agode </w:t>
      </w:r>
      <w:proofErr w:type="spellStart"/>
      <w:r w:rsidR="00454E48">
        <w:t>Truhelke</w:t>
      </w:r>
      <w:proofErr w:type="spellEnd"/>
      <w:r w:rsidR="00454E48">
        <w:t xml:space="preserve"> Osijek p</w:t>
      </w:r>
      <w:r w:rsidR="00D2431E">
        <w:t>rovodi postupak nabave udžbenik</w:t>
      </w:r>
      <w:r w:rsidR="000C18E1">
        <w:t>a</w:t>
      </w:r>
      <w:r w:rsidR="00D2431E">
        <w:t xml:space="preserve"> za školsku godinu 2025</w:t>
      </w:r>
      <w:r w:rsidR="00531FE0">
        <w:t>.</w:t>
      </w:r>
      <w:r w:rsidR="00D2431E">
        <w:t xml:space="preserve">/2026. na način utvrđen Pravilnikom </w:t>
      </w:r>
      <w:r w:rsidR="00807123">
        <w:t xml:space="preserve">o jednostavnoj nabavi Osnovne škole Jagode </w:t>
      </w:r>
      <w:proofErr w:type="spellStart"/>
      <w:r w:rsidR="00807123">
        <w:t>Truhelke</w:t>
      </w:r>
      <w:proofErr w:type="spellEnd"/>
    </w:p>
    <w:p w14:paraId="764E5DFB" w14:textId="2297076B" w:rsidR="009C11E8" w:rsidRDefault="00454E48" w:rsidP="00E336AB">
      <w:r>
        <w:tab/>
      </w:r>
    </w:p>
    <w:p w14:paraId="377865F0" w14:textId="77777777" w:rsidR="00454E48" w:rsidRPr="00C25A73" w:rsidRDefault="00454E48" w:rsidP="00C25A73">
      <w:pPr>
        <w:spacing w:after="0"/>
        <w:rPr>
          <w:b/>
        </w:rPr>
      </w:pPr>
      <w:r w:rsidRPr="00C25A73">
        <w:rPr>
          <w:b/>
        </w:rPr>
        <w:t>1. PODACI O NARUČITELJU:</w:t>
      </w:r>
    </w:p>
    <w:p w14:paraId="20EB767D" w14:textId="77777777" w:rsidR="00454E48" w:rsidRDefault="00454E48" w:rsidP="00C25A73">
      <w:pPr>
        <w:spacing w:after="0"/>
      </w:pPr>
      <w:r>
        <w:t>Naziv</w:t>
      </w:r>
      <w:r w:rsidR="00DB2B18">
        <w:t>: O</w:t>
      </w:r>
      <w:r w:rsidR="00251514">
        <w:t>snovna škola J</w:t>
      </w:r>
      <w:r w:rsidR="00C25A73">
        <w:t xml:space="preserve">agode </w:t>
      </w:r>
      <w:proofErr w:type="spellStart"/>
      <w:r w:rsidR="00C25A73">
        <w:t>Truhelke</w:t>
      </w:r>
      <w:proofErr w:type="spellEnd"/>
    </w:p>
    <w:p w14:paraId="042D6C23" w14:textId="77777777" w:rsidR="00C25A73" w:rsidRDefault="00C25A73" w:rsidP="00C25A73">
      <w:pPr>
        <w:spacing w:after="0"/>
      </w:pPr>
      <w:r>
        <w:t>Sjedište: Crkvena ulica 23</w:t>
      </w:r>
      <w:r w:rsidR="009C11E8">
        <w:t>, 31 000 Osijek</w:t>
      </w:r>
    </w:p>
    <w:p w14:paraId="5D9A1C35" w14:textId="77777777" w:rsidR="00C25A73" w:rsidRDefault="00C25A73" w:rsidP="00C25A73">
      <w:pPr>
        <w:spacing w:after="0"/>
      </w:pPr>
      <w:r>
        <w:t>OIB: 28935261786</w:t>
      </w:r>
    </w:p>
    <w:p w14:paraId="7C38FE82" w14:textId="77777777" w:rsidR="00C25A73" w:rsidRDefault="00C25A73" w:rsidP="00C25A73">
      <w:pPr>
        <w:spacing w:after="0"/>
      </w:pPr>
      <w:r>
        <w:t>Tel.: 031 506 175</w:t>
      </w:r>
    </w:p>
    <w:p w14:paraId="3188B897" w14:textId="40F6FD23" w:rsidR="00C25A73" w:rsidRDefault="00C25A73" w:rsidP="00C25A73">
      <w:pPr>
        <w:spacing w:after="0"/>
      </w:pPr>
      <w:r>
        <w:t>Odgovorna osoba naručitelja: ravnatelj</w:t>
      </w:r>
      <w:r w:rsidR="00E336AB">
        <w:t>ica</w:t>
      </w:r>
      <w:r>
        <w:t xml:space="preserve"> škole </w:t>
      </w:r>
      <w:r w:rsidR="00E336AB">
        <w:t>Danijela Zorinić</w:t>
      </w:r>
    </w:p>
    <w:p w14:paraId="651E39F7" w14:textId="77777777" w:rsidR="00C25A73" w:rsidRDefault="00C25A73" w:rsidP="00C25A73">
      <w:pPr>
        <w:spacing w:after="0"/>
      </w:pPr>
      <w:r>
        <w:t xml:space="preserve">e-mail: </w:t>
      </w:r>
      <w:hyperlink r:id="rId5" w:history="1">
        <w:r w:rsidRPr="00D74335">
          <w:rPr>
            <w:rStyle w:val="Hiperveza"/>
          </w:rPr>
          <w:t>skola@os-jtruhelke-os.skole.hr</w:t>
        </w:r>
      </w:hyperlink>
    </w:p>
    <w:p w14:paraId="53A2B303" w14:textId="77777777" w:rsidR="00C25A73" w:rsidRDefault="00C25A73" w:rsidP="00C25A73">
      <w:pPr>
        <w:spacing w:after="0"/>
      </w:pPr>
    </w:p>
    <w:p w14:paraId="23BA64B7" w14:textId="77777777" w:rsidR="00C25A73" w:rsidRPr="00C25A73" w:rsidRDefault="00C25A73" w:rsidP="00C25A73">
      <w:pPr>
        <w:spacing w:after="0"/>
        <w:rPr>
          <w:b/>
        </w:rPr>
      </w:pPr>
      <w:r w:rsidRPr="00C25A73">
        <w:rPr>
          <w:b/>
        </w:rPr>
        <w:t>2. PODACI O PREDMETU NABAVE:</w:t>
      </w:r>
    </w:p>
    <w:p w14:paraId="3545D040" w14:textId="1FF2A8EF" w:rsidR="00C25A73" w:rsidRDefault="00C25A73" w:rsidP="00C25A73">
      <w:pPr>
        <w:spacing w:after="0"/>
      </w:pPr>
      <w:r w:rsidRPr="00C25A73">
        <w:rPr>
          <w:b/>
        </w:rPr>
        <w:t>Opis predmeta nabave:</w:t>
      </w:r>
      <w:r w:rsidR="00390246">
        <w:rPr>
          <w:b/>
        </w:rPr>
        <w:t xml:space="preserve"> </w:t>
      </w:r>
      <w:r>
        <w:t xml:space="preserve"> Nabava udžbenika (od 1</w:t>
      </w:r>
      <w:r w:rsidR="006960FB">
        <w:t xml:space="preserve">. do </w:t>
      </w:r>
      <w:r w:rsidR="00024063">
        <w:t>8.</w:t>
      </w:r>
      <w:r>
        <w:t>razreda osnovne škole) za školsku godinu 202</w:t>
      </w:r>
      <w:r w:rsidR="00390246">
        <w:t>5./2026.</w:t>
      </w:r>
      <w:r w:rsidR="001C34C4">
        <w:t xml:space="preserve"> </w:t>
      </w:r>
      <w:r w:rsidR="00EE2BF6">
        <w:t xml:space="preserve"> </w:t>
      </w:r>
      <w:r w:rsidR="0044317A">
        <w:t>prema specifikaciji i količinama</w:t>
      </w:r>
      <w:r w:rsidR="001C34C4">
        <w:t xml:space="preserve"> </w:t>
      </w:r>
      <w:r w:rsidR="00F21D36">
        <w:t>koji s</w:t>
      </w:r>
      <w:r w:rsidR="00023F50">
        <w:t>u</w:t>
      </w:r>
      <w:r w:rsidR="00F21D36">
        <w:t xml:space="preserve">  </w:t>
      </w:r>
      <w:r w:rsidR="001C34C4">
        <w:t>u prilogu</w:t>
      </w:r>
      <w:r w:rsidR="00F21D36">
        <w:t xml:space="preserve"> ovog</w:t>
      </w:r>
      <w:r w:rsidR="00416E17">
        <w:t>a</w:t>
      </w:r>
      <w:r w:rsidR="00F21D36">
        <w:t xml:space="preserve"> poziva </w:t>
      </w:r>
    </w:p>
    <w:p w14:paraId="24CF4429" w14:textId="77777777" w:rsidR="006F15E7" w:rsidRDefault="006F15E7" w:rsidP="00C25A73">
      <w:pPr>
        <w:spacing w:after="0"/>
      </w:pPr>
    </w:p>
    <w:p w14:paraId="5252FCAB" w14:textId="107CF4FD" w:rsidR="00251514" w:rsidRDefault="00251514" w:rsidP="00C25A73">
      <w:pPr>
        <w:spacing w:after="0"/>
      </w:pPr>
      <w:r>
        <w:t>Naručitelj će s odabranim ponuditeljem sklopiti ugovor o nabavi robe.</w:t>
      </w:r>
    </w:p>
    <w:p w14:paraId="7FBCB102" w14:textId="77777777" w:rsidR="006414CF" w:rsidRDefault="006414CF" w:rsidP="00C25A73">
      <w:pPr>
        <w:spacing w:after="0"/>
      </w:pPr>
    </w:p>
    <w:p w14:paraId="1337B928" w14:textId="66DE0493" w:rsidR="006414CF" w:rsidRPr="006E648D" w:rsidRDefault="006414CF" w:rsidP="00C25A73">
      <w:pPr>
        <w:spacing w:after="0"/>
        <w:rPr>
          <w:b/>
          <w:bCs/>
        </w:rPr>
      </w:pPr>
      <w:r w:rsidRPr="006E648D">
        <w:rPr>
          <w:b/>
          <w:bCs/>
        </w:rPr>
        <w:t>3. PROCIJENJENA VRIJEDNOST PREDMETA NABAVE</w:t>
      </w:r>
    </w:p>
    <w:p w14:paraId="31245CFC" w14:textId="1159B798" w:rsidR="00282196" w:rsidRPr="00C54F6D" w:rsidRDefault="00282196" w:rsidP="00C25A73">
      <w:pPr>
        <w:spacing w:after="0"/>
        <w:rPr>
          <w:b/>
          <w:bCs/>
        </w:rPr>
      </w:pPr>
      <w:r>
        <w:t xml:space="preserve">Procijenjena vrijednost predmeta nabave, po kataloškim cijenama </w:t>
      </w:r>
      <w:r w:rsidR="00F515D3">
        <w:t xml:space="preserve">bez </w:t>
      </w:r>
      <w:r>
        <w:t>PDV-a iznosi</w:t>
      </w:r>
      <w:r w:rsidR="00F515D3">
        <w:t xml:space="preserve"> </w:t>
      </w:r>
      <w:r w:rsidR="00F515D3" w:rsidRPr="00C54F6D">
        <w:rPr>
          <w:b/>
          <w:bCs/>
        </w:rPr>
        <w:t>21</w:t>
      </w:r>
      <w:r w:rsidR="00506B88" w:rsidRPr="00C54F6D">
        <w:rPr>
          <w:b/>
          <w:bCs/>
        </w:rPr>
        <w:t xml:space="preserve">.863,50 </w:t>
      </w:r>
      <w:r w:rsidRPr="00C54F6D">
        <w:rPr>
          <w:b/>
          <w:bCs/>
        </w:rPr>
        <w:t>eur</w:t>
      </w:r>
      <w:r w:rsidR="00535762">
        <w:rPr>
          <w:b/>
          <w:bCs/>
        </w:rPr>
        <w:t>a</w:t>
      </w:r>
      <w:r w:rsidRPr="00C54F6D">
        <w:rPr>
          <w:b/>
          <w:bCs/>
        </w:rPr>
        <w:t xml:space="preserve"> </w:t>
      </w:r>
    </w:p>
    <w:p w14:paraId="05994951" w14:textId="45A8D685" w:rsidR="006E648D" w:rsidRDefault="006E648D" w:rsidP="00C25A73">
      <w:pPr>
        <w:spacing w:after="0"/>
      </w:pPr>
    </w:p>
    <w:p w14:paraId="54B408A8" w14:textId="77777777" w:rsidR="00251514" w:rsidRDefault="00251514" w:rsidP="00C25A73">
      <w:pPr>
        <w:spacing w:after="0"/>
      </w:pPr>
    </w:p>
    <w:p w14:paraId="21E02640" w14:textId="77777777" w:rsidR="00535762" w:rsidRDefault="00531FE0" w:rsidP="00C25A73">
      <w:pPr>
        <w:spacing w:after="0"/>
      </w:pPr>
      <w:r>
        <w:rPr>
          <w:b/>
        </w:rPr>
        <w:t>4</w:t>
      </w:r>
      <w:r w:rsidR="0049327B">
        <w:rPr>
          <w:b/>
        </w:rPr>
        <w:t>.</w:t>
      </w:r>
      <w:r w:rsidR="009C11E8">
        <w:rPr>
          <w:b/>
        </w:rPr>
        <w:t xml:space="preserve"> </w:t>
      </w:r>
      <w:r w:rsidR="009C11E8" w:rsidRPr="00251514">
        <w:rPr>
          <w:b/>
        </w:rPr>
        <w:t xml:space="preserve">ROK </w:t>
      </w:r>
      <w:r w:rsidR="00C54F6D">
        <w:rPr>
          <w:b/>
        </w:rPr>
        <w:t xml:space="preserve"> i NAČIN </w:t>
      </w:r>
      <w:r w:rsidR="009C11E8" w:rsidRPr="00251514">
        <w:rPr>
          <w:b/>
        </w:rPr>
        <w:t xml:space="preserve"> DOSTAV</w:t>
      </w:r>
      <w:r w:rsidR="00C54F6D">
        <w:rPr>
          <w:b/>
        </w:rPr>
        <w:t>E</w:t>
      </w:r>
      <w:r w:rsidR="009C11E8" w:rsidRPr="00251514">
        <w:rPr>
          <w:b/>
        </w:rPr>
        <w:t xml:space="preserve"> PONUDA</w:t>
      </w:r>
      <w:r w:rsidR="009C11E8">
        <w:t xml:space="preserve"> </w:t>
      </w:r>
      <w:r w:rsidR="00251514">
        <w:t xml:space="preserve">je </w:t>
      </w:r>
      <w:r w:rsidR="0034653A">
        <w:t>8</w:t>
      </w:r>
      <w:r w:rsidR="00251514">
        <w:t>. srpnja 2020</w:t>
      </w:r>
      <w:r w:rsidR="0034653A">
        <w:t>5</w:t>
      </w:r>
      <w:r w:rsidR="00251514">
        <w:t xml:space="preserve"> do 1</w:t>
      </w:r>
      <w:r w:rsidR="0034653A">
        <w:t>2</w:t>
      </w:r>
      <w:r w:rsidR="00251514">
        <w:t>:00 sati</w:t>
      </w:r>
      <w:r w:rsidR="00F67A28">
        <w:t xml:space="preserve">. </w:t>
      </w:r>
    </w:p>
    <w:p w14:paraId="19BCFB63" w14:textId="39E5043B" w:rsidR="00251514" w:rsidRDefault="00F67A28" w:rsidP="00C25A73">
      <w:pPr>
        <w:spacing w:after="0"/>
      </w:pPr>
      <w:r>
        <w:t>Ponude koje nisu zaprimljene u roku neće se razmatrati.</w:t>
      </w:r>
    </w:p>
    <w:p w14:paraId="216672AD" w14:textId="59B375D9" w:rsidR="00535762" w:rsidRDefault="00F67A28" w:rsidP="00576746">
      <w:pPr>
        <w:spacing w:after="0"/>
        <w:rPr>
          <w:rStyle w:val="Hiperveza"/>
        </w:rPr>
      </w:pPr>
      <w:r>
        <w:t xml:space="preserve">Ponude se </w:t>
      </w:r>
      <w:r w:rsidR="00576746">
        <w:t>dostavljaju</w:t>
      </w:r>
      <w:r>
        <w:t xml:space="preserve"> na adresu elektroničke pošte:</w:t>
      </w:r>
      <w:r w:rsidR="00576746" w:rsidRPr="00576746">
        <w:t xml:space="preserve"> </w:t>
      </w:r>
      <w:r w:rsidR="00576746">
        <w:t xml:space="preserve"> </w:t>
      </w:r>
      <w:hyperlink r:id="rId6" w:history="1">
        <w:r w:rsidR="00576746" w:rsidRPr="00D74335">
          <w:rPr>
            <w:rStyle w:val="Hiperveza"/>
          </w:rPr>
          <w:t>skola@os-jtruhelke-os.skole.hr</w:t>
        </w:r>
      </w:hyperlink>
      <w:r w:rsidR="00535762">
        <w:rPr>
          <w:rStyle w:val="Hiperveza"/>
        </w:rPr>
        <w:t xml:space="preserve"> </w:t>
      </w:r>
    </w:p>
    <w:p w14:paraId="4BD5E67C" w14:textId="2AFECCB2" w:rsidR="001835CE" w:rsidRPr="001835CE" w:rsidRDefault="001835CE" w:rsidP="00576746">
      <w:pPr>
        <w:spacing w:after="0"/>
        <w:rPr>
          <w:rStyle w:val="Hiperveza"/>
          <w:color w:val="auto"/>
          <w:u w:val="none"/>
        </w:rPr>
      </w:pPr>
      <w:r w:rsidRPr="001835CE">
        <w:rPr>
          <w:rStyle w:val="Hiperveza"/>
          <w:color w:val="auto"/>
          <w:u w:val="none"/>
        </w:rPr>
        <w:t>Otvaranje ponuda nije javno.</w:t>
      </w:r>
    </w:p>
    <w:p w14:paraId="56EC30BE" w14:textId="29E2E180" w:rsidR="00664969" w:rsidRDefault="00664969" w:rsidP="00576746">
      <w:pPr>
        <w:spacing w:after="0"/>
        <w:rPr>
          <w:rStyle w:val="Hiperveza"/>
        </w:rPr>
      </w:pPr>
    </w:p>
    <w:p w14:paraId="065070B7" w14:textId="56036119" w:rsidR="007C10F0" w:rsidRPr="00D56479" w:rsidRDefault="00D56479" w:rsidP="00B77DD9">
      <w:pPr>
        <w:spacing w:after="0"/>
      </w:pPr>
      <w:r w:rsidRPr="00095059">
        <w:rPr>
          <w:rStyle w:val="Hiperveza"/>
          <w:b/>
          <w:bCs/>
          <w:color w:val="auto"/>
          <w:u w:val="none"/>
        </w:rPr>
        <w:t>5</w:t>
      </w:r>
      <w:r w:rsidR="00095059" w:rsidRPr="00095059">
        <w:rPr>
          <w:rStyle w:val="Hiperveza"/>
          <w:b/>
          <w:bCs/>
          <w:color w:val="auto"/>
          <w:u w:val="none"/>
        </w:rPr>
        <w:t>. OBAVIJEST O REZULTATIMA PREDMETNE NABAVE</w:t>
      </w:r>
      <w:r w:rsidR="00B77DD9">
        <w:rPr>
          <w:rStyle w:val="Hiperveza"/>
          <w:color w:val="auto"/>
          <w:u w:val="none"/>
        </w:rPr>
        <w:t xml:space="preserve">:  na web stanici škole </w:t>
      </w:r>
    </w:p>
    <w:p w14:paraId="67DA58AC" w14:textId="77777777" w:rsidR="00576746" w:rsidRDefault="00576746" w:rsidP="00576746">
      <w:pPr>
        <w:spacing w:after="0"/>
      </w:pPr>
    </w:p>
    <w:p w14:paraId="670C626C" w14:textId="3E88B1E0" w:rsidR="00F67A28" w:rsidRDefault="00F67A28" w:rsidP="00C25A73">
      <w:pPr>
        <w:spacing w:after="0"/>
      </w:pPr>
    </w:p>
    <w:p w14:paraId="175BA261" w14:textId="77777777" w:rsidR="00F67A28" w:rsidRDefault="00F67A28" w:rsidP="00C25A73">
      <w:pPr>
        <w:spacing w:after="0"/>
      </w:pPr>
    </w:p>
    <w:p w14:paraId="0204BD17" w14:textId="07734B39" w:rsidR="00251514" w:rsidRDefault="008B6610" w:rsidP="00C25A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škole</w:t>
      </w:r>
    </w:p>
    <w:p w14:paraId="0811ECA9" w14:textId="274FB854" w:rsidR="008B6610" w:rsidRDefault="008B6610" w:rsidP="00C25A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Danijela Zorinić, prof.</w:t>
      </w:r>
    </w:p>
    <w:p w14:paraId="7315B57E" w14:textId="77777777" w:rsidR="00FA2B2D" w:rsidRDefault="00FA2B2D" w:rsidP="00C25A73">
      <w:pPr>
        <w:spacing w:after="0"/>
      </w:pPr>
    </w:p>
    <w:p w14:paraId="1BA3078F" w14:textId="77777777" w:rsidR="00FA2B2D" w:rsidRDefault="00FA2B2D" w:rsidP="00C25A73">
      <w:pPr>
        <w:spacing w:after="0"/>
      </w:pPr>
    </w:p>
    <w:p w14:paraId="4EF68A62" w14:textId="77777777" w:rsidR="00FA2B2D" w:rsidRDefault="00FA2B2D" w:rsidP="00C25A73">
      <w:pPr>
        <w:spacing w:after="0"/>
      </w:pPr>
    </w:p>
    <w:p w14:paraId="03508695" w14:textId="77777777" w:rsidR="00FA2B2D" w:rsidRDefault="00FA2B2D" w:rsidP="00C25A73">
      <w:pPr>
        <w:spacing w:after="0"/>
      </w:pPr>
    </w:p>
    <w:p w14:paraId="4DBB8FDF" w14:textId="77777777" w:rsidR="00FA2B2D" w:rsidRDefault="00FA2B2D" w:rsidP="00C25A73">
      <w:pPr>
        <w:spacing w:after="0"/>
      </w:pPr>
    </w:p>
    <w:p w14:paraId="0B0FD631" w14:textId="77777777" w:rsidR="00FA2B2D" w:rsidRDefault="00FA2B2D" w:rsidP="00C25A73">
      <w:pPr>
        <w:spacing w:after="0"/>
      </w:pPr>
    </w:p>
    <w:p w14:paraId="0AD6D0B5" w14:textId="48747E34" w:rsidR="00251514" w:rsidRDefault="008B6610" w:rsidP="00C25A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116FD1" w14:textId="2EB8F17C" w:rsidR="00251514" w:rsidRDefault="00251514" w:rsidP="00C25A73">
      <w:pPr>
        <w:spacing w:after="0"/>
      </w:pPr>
      <w:r>
        <w:tab/>
      </w:r>
      <w:r>
        <w:tab/>
      </w:r>
      <w:r>
        <w:tab/>
      </w:r>
    </w:p>
    <w:p w14:paraId="2DFBA160" w14:textId="77777777" w:rsidR="00251514" w:rsidRDefault="00251514" w:rsidP="00C25A73">
      <w:pPr>
        <w:spacing w:after="0"/>
      </w:pPr>
    </w:p>
    <w:p w14:paraId="7A69E0EE" w14:textId="60C9D4A4" w:rsidR="00251514" w:rsidRDefault="00953796" w:rsidP="008B661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5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C9"/>
    <w:rsid w:val="00023F50"/>
    <w:rsid w:val="00024063"/>
    <w:rsid w:val="000611A0"/>
    <w:rsid w:val="00092053"/>
    <w:rsid w:val="00095059"/>
    <w:rsid w:val="000C18E1"/>
    <w:rsid w:val="00130131"/>
    <w:rsid w:val="001835CE"/>
    <w:rsid w:val="001C34C4"/>
    <w:rsid w:val="00210C78"/>
    <w:rsid w:val="00251514"/>
    <w:rsid w:val="00282196"/>
    <w:rsid w:val="002C476E"/>
    <w:rsid w:val="003211B0"/>
    <w:rsid w:val="0034653A"/>
    <w:rsid w:val="00390246"/>
    <w:rsid w:val="00416E17"/>
    <w:rsid w:val="0044317A"/>
    <w:rsid w:val="00454E48"/>
    <w:rsid w:val="0049327B"/>
    <w:rsid w:val="00506B88"/>
    <w:rsid w:val="00531FE0"/>
    <w:rsid w:val="00535762"/>
    <w:rsid w:val="00576746"/>
    <w:rsid w:val="006377DC"/>
    <w:rsid w:val="006414CF"/>
    <w:rsid w:val="00664969"/>
    <w:rsid w:val="006960FB"/>
    <w:rsid w:val="006E648D"/>
    <w:rsid w:val="006F15E7"/>
    <w:rsid w:val="007A0448"/>
    <w:rsid w:val="007C10F0"/>
    <w:rsid w:val="00807123"/>
    <w:rsid w:val="008B6610"/>
    <w:rsid w:val="00953796"/>
    <w:rsid w:val="009C11E8"/>
    <w:rsid w:val="00AF7511"/>
    <w:rsid w:val="00B77DD9"/>
    <w:rsid w:val="00C25A73"/>
    <w:rsid w:val="00C54F6D"/>
    <w:rsid w:val="00C57DAF"/>
    <w:rsid w:val="00D2431E"/>
    <w:rsid w:val="00D249C9"/>
    <w:rsid w:val="00D56479"/>
    <w:rsid w:val="00DB2B18"/>
    <w:rsid w:val="00DC23E0"/>
    <w:rsid w:val="00E336AB"/>
    <w:rsid w:val="00E35728"/>
    <w:rsid w:val="00E61CA7"/>
    <w:rsid w:val="00EE2BF6"/>
    <w:rsid w:val="00F21D36"/>
    <w:rsid w:val="00F515D3"/>
    <w:rsid w:val="00F67A28"/>
    <w:rsid w:val="00F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1810"/>
  <w15:chartTrackingRefBased/>
  <w15:docId w15:val="{BC170500-0B55-4361-A57A-86048A94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25A7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3796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kola@os-jtruhelke-os.skole.hr" TargetMode="External"/><Relationship Id="rId5" Type="http://schemas.openxmlformats.org/officeDocument/2006/relationships/hyperlink" Target="mailto:skola@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8452-48E2-45F2-A472-6D0A3BF3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46</cp:revision>
  <cp:lastPrinted>2020-07-09T10:03:00Z</cp:lastPrinted>
  <dcterms:created xsi:type="dcterms:W3CDTF">2020-07-09T08:53:00Z</dcterms:created>
  <dcterms:modified xsi:type="dcterms:W3CDTF">2025-07-03T08:18:00Z</dcterms:modified>
</cp:coreProperties>
</file>