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A066BA">
        <w:rPr>
          <w:bCs/>
        </w:rPr>
        <w:t>112-01/16</w:t>
      </w:r>
      <w:r w:rsidR="000C5A15">
        <w:rPr>
          <w:bCs/>
        </w:rPr>
        <w:t>-01/</w:t>
      </w:r>
      <w:r w:rsidR="00A066BA">
        <w:rPr>
          <w:bCs/>
        </w:rPr>
        <w:t>05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A066BA">
        <w:rPr>
          <w:bCs/>
        </w:rPr>
        <w:t>2158-16-01-16</w:t>
      </w:r>
      <w:r w:rsidR="002A4563">
        <w:rPr>
          <w:bCs/>
        </w:rPr>
        <w:t>-</w:t>
      </w:r>
      <w:r w:rsidR="00A066BA">
        <w:rPr>
          <w:bCs/>
        </w:rPr>
        <w:t>1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A066BA">
        <w:rPr>
          <w:bCs/>
        </w:rPr>
        <w:t xml:space="preserve"> 27. siječnja</w:t>
      </w:r>
      <w:r w:rsidR="00A65AE0">
        <w:rPr>
          <w:bCs/>
        </w:rPr>
        <w:t xml:space="preserve"> </w:t>
      </w:r>
      <w:r w:rsidR="00A066BA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AD11DF" w:rsidRDefault="00A066BA" w:rsidP="00AD11DF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</w:p>
    <w:p w:rsidR="00AD11DF" w:rsidRDefault="00AD11DF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AD11DF" w:rsidRPr="00AD11DF" w:rsidRDefault="00AD11DF" w:rsidP="00A65AE0">
      <w:pPr>
        <w:rPr>
          <w:bCs/>
        </w:rPr>
      </w:pPr>
    </w:p>
    <w:p w:rsidR="006B62E7" w:rsidRPr="00AD11DF" w:rsidRDefault="00C553AE" w:rsidP="004E0212">
      <w:pPr>
        <w:ind w:firstLine="708"/>
      </w:pPr>
      <w:r>
        <w:t xml:space="preserve">Temeljem </w:t>
      </w:r>
      <w:r w:rsidR="006B62E7" w:rsidRPr="00AD11DF">
        <w:t>raspisano</w:t>
      </w:r>
      <w:r w:rsidR="00E91002">
        <w:t xml:space="preserve">g natječaja </w:t>
      </w:r>
      <w:r w:rsidR="002A4563">
        <w:t xml:space="preserve">  </w:t>
      </w:r>
      <w:r w:rsidR="00E34E90">
        <w:t>za zasnivanje radnog</w:t>
      </w:r>
      <w:r w:rsidR="006B62E7" w:rsidRPr="00AD11DF">
        <w:t xml:space="preserve"> odnosa na poslovima učitelja </w:t>
      </w:r>
      <w:r w:rsidR="004A5E5D">
        <w:t xml:space="preserve">tjelesno-zdravstvene </w:t>
      </w:r>
      <w:r w:rsidR="002A4563">
        <w:t xml:space="preserve"> kulture </w:t>
      </w:r>
      <w:r w:rsidR="006B62E7" w:rsidRPr="00AD11DF">
        <w:t xml:space="preserve"> </w:t>
      </w:r>
      <w:r w:rsidR="00E91002">
        <w:t>koji je</w:t>
      </w:r>
      <w:r w:rsidR="006B62E7" w:rsidRPr="00AD11DF">
        <w:t xml:space="preserve"> o</w:t>
      </w:r>
      <w:r w:rsidR="002A4563">
        <w:t xml:space="preserve">bjavljen dana  </w:t>
      </w:r>
      <w:r w:rsidR="00A066BA">
        <w:t>28. prosinca</w:t>
      </w:r>
      <w:r w:rsidR="002A7E17">
        <w:t xml:space="preserve"> </w:t>
      </w:r>
      <w:r w:rsidR="002A4563">
        <w:t xml:space="preserve"> 2015</w:t>
      </w:r>
      <w:r w:rsidR="006B62E7" w:rsidRPr="00AD11DF">
        <w:t xml:space="preserve">. godine na </w:t>
      </w:r>
      <w:r w:rsidR="00166540" w:rsidRPr="00AD11DF">
        <w:t>mrežnim</w:t>
      </w:r>
      <w:r w:rsidR="00E34E90">
        <w:t xml:space="preserve"> stranicama i oglasnim pločama H</w:t>
      </w:r>
      <w:r w:rsidR="00166540" w:rsidRPr="00AD11DF">
        <w:t>rvatskoga zavod</w:t>
      </w:r>
      <w:r w:rsidR="00A066BA">
        <w:t xml:space="preserve">a za zapošljavanje i </w:t>
      </w:r>
      <w:r w:rsidR="00166540" w:rsidRPr="00AD11DF">
        <w:t xml:space="preserve"> Osnovne škole Jagode </w:t>
      </w:r>
      <w:proofErr w:type="spellStart"/>
      <w:r w:rsidR="00166540" w:rsidRPr="00AD11DF">
        <w:t>Truhelke</w:t>
      </w:r>
      <w:proofErr w:type="spellEnd"/>
      <w:r w:rsidR="00166540" w:rsidRPr="00AD11DF">
        <w:t>, Osijek dostavlja se</w:t>
      </w:r>
    </w:p>
    <w:p w:rsidR="006B62E7" w:rsidRPr="00AD11DF" w:rsidRDefault="006B62E7" w:rsidP="006B62E7"/>
    <w:p w:rsidR="006B62E7" w:rsidRDefault="006B62E7" w:rsidP="006B62E7">
      <w:pPr>
        <w:rPr>
          <w:sz w:val="26"/>
          <w:szCs w:val="26"/>
        </w:rPr>
      </w:pPr>
    </w:p>
    <w:p w:rsidR="006B62E7" w:rsidRPr="004E0212" w:rsidRDefault="006B62E7" w:rsidP="006B62E7">
      <w:pPr>
        <w:jc w:val="center"/>
        <w:rPr>
          <w:b/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>OBAVIJEST</w:t>
      </w:r>
    </w:p>
    <w:p w:rsidR="006B62E7" w:rsidRPr="004E0212" w:rsidRDefault="006B62E7" w:rsidP="006B62E7">
      <w:pPr>
        <w:jc w:val="center"/>
        <w:rPr>
          <w:b/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 xml:space="preserve">KANDIDATIMA SUDIONICIMA NATJEČAJA </w:t>
      </w:r>
    </w:p>
    <w:p w:rsidR="006B62E7" w:rsidRDefault="006B62E7" w:rsidP="006B62E7">
      <w:pPr>
        <w:jc w:val="center"/>
        <w:rPr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>O REZULTATU IZBORA</w:t>
      </w:r>
    </w:p>
    <w:p w:rsidR="006B62E7" w:rsidRDefault="006B62E7" w:rsidP="006B62E7">
      <w:pPr>
        <w:rPr>
          <w:sz w:val="26"/>
          <w:szCs w:val="26"/>
        </w:rPr>
      </w:pPr>
    </w:p>
    <w:p w:rsidR="006B62E7" w:rsidRDefault="006B62E7" w:rsidP="006B62E7">
      <w:pPr>
        <w:jc w:val="both"/>
        <w:rPr>
          <w:sz w:val="26"/>
          <w:szCs w:val="26"/>
        </w:rPr>
      </w:pPr>
    </w:p>
    <w:p w:rsidR="00E91002" w:rsidRPr="00AD11DF" w:rsidRDefault="00C553AE" w:rsidP="00A26FE1">
      <w:pPr>
        <w:ind w:firstLine="708"/>
        <w:jc w:val="both"/>
      </w:pPr>
      <w:r>
        <w:t>Na osnovu</w:t>
      </w:r>
      <w:r w:rsidR="006B62E7" w:rsidRPr="00AD11DF">
        <w:t xml:space="preserve"> Odluke ravnatelja Osnovne Škole Jag</w:t>
      </w:r>
      <w:r w:rsidR="00166540" w:rsidRPr="00AD11DF">
        <w:t xml:space="preserve">ode </w:t>
      </w:r>
      <w:proofErr w:type="spellStart"/>
      <w:r w:rsidR="00166540" w:rsidRPr="00AD11DF">
        <w:t>Truhelke</w:t>
      </w:r>
      <w:proofErr w:type="spellEnd"/>
      <w:r w:rsidR="00166540" w:rsidRPr="00AD11DF">
        <w:t xml:space="preserve"> </w:t>
      </w:r>
      <w:r w:rsidR="00AD11DF">
        <w:t xml:space="preserve">Osijek </w:t>
      </w:r>
      <w:r w:rsidR="00166540" w:rsidRPr="00AD11DF">
        <w:t>i</w:t>
      </w:r>
      <w:r w:rsidR="006B62E7" w:rsidRPr="00AD11DF">
        <w:t xml:space="preserve"> pre</w:t>
      </w:r>
      <w:r w:rsidR="00166540" w:rsidRPr="00AD11DF">
        <w:t>thodne</w:t>
      </w:r>
      <w:r w:rsidR="006B62E7" w:rsidRPr="00AD11DF">
        <w:t xml:space="preserve"> suglasnosti </w:t>
      </w:r>
      <w:r w:rsidR="00A26FE1">
        <w:t xml:space="preserve">Školskog odbora od </w:t>
      </w:r>
      <w:r w:rsidR="00A066BA">
        <w:t>26. siječnja 2016</w:t>
      </w:r>
      <w:r w:rsidR="006B62E7" w:rsidRPr="00AD11DF">
        <w:t>. godine</w:t>
      </w:r>
      <w:r w:rsidR="00AD11DF">
        <w:t xml:space="preserve">, </w:t>
      </w:r>
      <w:r w:rsidR="006B62E7" w:rsidRPr="00AD11DF">
        <w:t>između kandidata sudionika po natječaju za rad na radnom mjestu učitelja</w:t>
      </w:r>
      <w:r w:rsidR="00166540" w:rsidRPr="00AD11DF">
        <w:t xml:space="preserve"> </w:t>
      </w:r>
      <w:r w:rsidR="004A5E5D">
        <w:t>tjelesno-zdravstvene</w:t>
      </w:r>
      <w:r w:rsidR="00A26FE1">
        <w:t xml:space="preserve"> kulture</w:t>
      </w:r>
      <w:r w:rsidR="00E91002">
        <w:t xml:space="preserve"> na </w:t>
      </w:r>
      <w:r w:rsidR="00A066BA">
        <w:t>ne</w:t>
      </w:r>
      <w:r w:rsidR="00E91002">
        <w:t xml:space="preserve">određeno, </w:t>
      </w:r>
      <w:r w:rsidR="004A5E5D">
        <w:t>nepuno radno vrijeme, 8</w:t>
      </w:r>
      <w:r w:rsidR="00E91002">
        <w:t xml:space="preserve"> sati tjedno</w:t>
      </w:r>
      <w:r w:rsidR="004A5E5D">
        <w:t xml:space="preserve"> izabran je Luka </w:t>
      </w:r>
      <w:proofErr w:type="spellStart"/>
      <w:r w:rsidR="004A5E5D">
        <w:t>Kivela</w:t>
      </w:r>
      <w:proofErr w:type="spellEnd"/>
      <w:r w:rsidR="004A5E5D">
        <w:t>, profesor fizičke kulture</w:t>
      </w:r>
      <w:r w:rsidR="00A26FE1">
        <w:t xml:space="preserve"> iz Osijeka.</w:t>
      </w:r>
      <w:r w:rsidR="006B62E7" w:rsidRPr="00AD11DF">
        <w:t xml:space="preserve"> </w:t>
      </w:r>
    </w:p>
    <w:p w:rsidR="006B62E7" w:rsidRPr="00AD11DF" w:rsidRDefault="006B62E7" w:rsidP="006B62E7">
      <w:pPr>
        <w:jc w:val="center"/>
      </w:pPr>
    </w:p>
    <w:p w:rsidR="006B62E7" w:rsidRDefault="006B62E7" w:rsidP="006B62E7">
      <w:pPr>
        <w:jc w:val="center"/>
        <w:rPr>
          <w:sz w:val="26"/>
          <w:szCs w:val="26"/>
        </w:rPr>
      </w:pPr>
    </w:p>
    <w:p w:rsidR="006B62E7" w:rsidRDefault="006B62E7" w:rsidP="006B62E7">
      <w:pPr>
        <w:jc w:val="center"/>
        <w:rPr>
          <w:sz w:val="26"/>
          <w:szCs w:val="26"/>
        </w:rPr>
      </w:pPr>
    </w:p>
    <w:p w:rsidR="006B62E7" w:rsidRPr="00AD11DF" w:rsidRDefault="006B62E7" w:rsidP="006B62E7">
      <w:pPr>
        <w:ind w:left="3540"/>
        <w:jc w:val="center"/>
      </w:pPr>
      <w:r w:rsidRPr="00AD11DF">
        <w:t>Ravnatelj</w:t>
      </w:r>
    </w:p>
    <w:p w:rsidR="006B62E7" w:rsidRPr="00AD11DF" w:rsidRDefault="006B62E7" w:rsidP="006B62E7">
      <w:pPr>
        <w:ind w:left="3540"/>
        <w:jc w:val="center"/>
      </w:pPr>
      <w:r w:rsidRPr="00AD11DF">
        <w:t xml:space="preserve">Franjo Vukelić, </w:t>
      </w:r>
      <w:proofErr w:type="spellStart"/>
      <w:r w:rsidRPr="00AD11DF">
        <w:t>prof</w:t>
      </w:r>
      <w:proofErr w:type="spellEnd"/>
      <w:r w:rsidRPr="00AD11DF">
        <w:t>.</w:t>
      </w:r>
    </w:p>
    <w:p w:rsidR="006B62E7" w:rsidRPr="00AD11DF" w:rsidRDefault="006B62E7" w:rsidP="006B62E7">
      <w:pPr>
        <w:ind w:left="3540"/>
        <w:jc w:val="center"/>
      </w:pPr>
    </w:p>
    <w:p w:rsidR="006B62E7" w:rsidRPr="00AD11DF" w:rsidRDefault="006B62E7" w:rsidP="006B62E7">
      <w:pPr>
        <w:ind w:left="3540"/>
        <w:jc w:val="center"/>
      </w:pPr>
    </w:p>
    <w:p w:rsidR="006B62E7" w:rsidRPr="00AD11DF" w:rsidRDefault="006B62E7" w:rsidP="006B62E7">
      <w:r w:rsidRPr="00AD11DF">
        <w:tab/>
      </w:r>
      <w:r w:rsidRPr="00AD11DF">
        <w:tab/>
      </w:r>
    </w:p>
    <w:p w:rsidR="00E639FB" w:rsidRDefault="00E639FB" w:rsidP="00E639FB"/>
    <w:p w:rsidR="00E639FB" w:rsidRDefault="00E639FB" w:rsidP="00E639FB"/>
    <w:p w:rsidR="00E639FB" w:rsidRDefault="00E639FB" w:rsidP="00E639FB"/>
    <w:p w:rsidR="00E639FB" w:rsidRDefault="00E639FB" w:rsidP="00E639FB"/>
    <w:p w:rsidR="00E639FB" w:rsidRDefault="00E639FB" w:rsidP="00E639FB"/>
    <w:sectPr w:rsidR="00E639FB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FE" w:rsidRDefault="00CA40FE">
      <w:r>
        <w:separator/>
      </w:r>
    </w:p>
  </w:endnote>
  <w:endnote w:type="continuationSeparator" w:id="0">
    <w:p w:rsidR="00CA40FE" w:rsidRDefault="00CA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B9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341EDD">
      <w:rPr>
        <w:b/>
        <w:sz w:val="18"/>
        <w:szCs w:val="18"/>
      </w:rPr>
      <w:t>lke</w:t>
    </w:r>
    <w:proofErr w:type="spellEnd"/>
    <w:r w:rsidR="00341EDD">
      <w:rPr>
        <w:b/>
        <w:sz w:val="18"/>
        <w:szCs w:val="18"/>
      </w:rPr>
      <w:t xml:space="preserve"> Osijek, Crkvena 23, </w:t>
    </w:r>
    <w:proofErr w:type="spellStart"/>
    <w:r w:rsidR="00341EDD">
      <w:rPr>
        <w:b/>
        <w:sz w:val="18"/>
        <w:szCs w:val="18"/>
      </w:rPr>
      <w:t>Tel</w:t>
    </w:r>
    <w:proofErr w:type="spellEnd"/>
    <w:r w:rsidR="00341EDD">
      <w:rPr>
        <w:b/>
        <w:sz w:val="18"/>
        <w:szCs w:val="18"/>
      </w:rPr>
      <w:t>: 031</w:t>
    </w:r>
    <w:r w:rsidR="00A066BA">
      <w:rPr>
        <w:b/>
        <w:sz w:val="18"/>
        <w:szCs w:val="18"/>
      </w:rPr>
      <w:t>-506-175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e-mail: </w:t>
    </w:r>
    <w:hyperlink r:id="rId1" w:history="1">
      <w:r w:rsidR="00615BB9" w:rsidRPr="005D498F">
        <w:rPr>
          <w:rStyle w:val="Hiperveza"/>
          <w:b/>
          <w:sz w:val="18"/>
          <w:szCs w:val="18"/>
        </w:rPr>
        <w:t>skola@os-jtruhelke-os.skole.hr</w:t>
      </w:r>
    </w:hyperlink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31120B">
      <w:rPr>
        <w:b/>
        <w:sz w:val="18"/>
        <w:szCs w:val="18"/>
      </w:rPr>
      <w:t xml:space="preserve">  OIB 28935261786</w:t>
    </w:r>
  </w:p>
  <w:p w:rsidR="00341EDD" w:rsidRPr="00341EDD" w:rsidRDefault="00615BB9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 HR 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FE" w:rsidRDefault="00CA40FE">
      <w:r>
        <w:separator/>
      </w:r>
    </w:p>
  </w:footnote>
  <w:footnote w:type="continuationSeparator" w:id="0">
    <w:p w:rsidR="00CA40FE" w:rsidRDefault="00CA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73F5C"/>
    <w:rsid w:val="00085B89"/>
    <w:rsid w:val="00092E0F"/>
    <w:rsid w:val="00093A65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BEC"/>
    <w:rsid w:val="008D5F0B"/>
    <w:rsid w:val="008F3444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6722"/>
    <w:rsid w:val="00EE55E2"/>
    <w:rsid w:val="00EE7A31"/>
    <w:rsid w:val="00EF088D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954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15</cp:revision>
  <cp:lastPrinted>2015-11-09T10:33:00Z</cp:lastPrinted>
  <dcterms:created xsi:type="dcterms:W3CDTF">2014-11-20T08:28:00Z</dcterms:created>
  <dcterms:modified xsi:type="dcterms:W3CDTF">2016-02-01T12:15:00Z</dcterms:modified>
</cp:coreProperties>
</file>